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D1" w:rsidRDefault="001012D1" w:rsidP="000400ED">
      <w:pPr>
        <w:spacing w:after="0"/>
        <w:jc w:val="both"/>
      </w:pPr>
      <w:bookmarkStart w:id="0" w:name="_GoBack"/>
      <w:bookmarkEnd w:id="0"/>
      <w:r>
        <w:t xml:space="preserve">Het is </w:t>
      </w:r>
      <w:r w:rsidR="00DA27D0">
        <w:t xml:space="preserve">de ultieme </w:t>
      </w:r>
      <w:r>
        <w:t xml:space="preserve">verleiding om toe te geven aan die innerlijke drang. Die drang om iets te schrijven over de toestand(en) in de wereld. Ik zou het kunnen doen en misschien verwacht u </w:t>
      </w:r>
      <w:r w:rsidR="00DA27D0">
        <w:t>dat</w:t>
      </w:r>
      <w:r>
        <w:t xml:space="preserve"> ook wel van mij. Hoogland, uw politieke correspondent en duider van allerlei zaken die er mis zijn om ons heen. </w:t>
      </w:r>
      <w:r w:rsidR="00DA27D0">
        <w:t>Hoogland die u geweten bijpraat over zaken als h</w:t>
      </w:r>
      <w:r>
        <w:t xml:space="preserve">et Amerika van Trump, inmiddels gedegradeerd tot achteloze, bemoeizieke, achterlijke, onwetende, oorlogszuchtige, breinloze idioot die iedereen een sneer geeft, tarieven oplegt aan ‘stoute’ landen, medemensen rucksichtslos achtervolgt omdat die hem in het verleden in zijn ogen onheus hebben bejegend, het vrije woord en iedereen die het niet met hem eens is </w:t>
      </w:r>
      <w:r>
        <w:t xml:space="preserve">het zwijgen wil </w:t>
      </w:r>
      <w:r w:rsidR="00BC2AC7">
        <w:t xml:space="preserve">opleggen. </w:t>
      </w:r>
    </w:p>
    <w:p w:rsidR="00DA27D0" w:rsidRDefault="001012D1" w:rsidP="000400ED">
      <w:pPr>
        <w:spacing w:after="0"/>
        <w:jc w:val="both"/>
      </w:pPr>
      <w:r>
        <w:t xml:space="preserve">   </w:t>
      </w:r>
    </w:p>
    <w:p w:rsidR="000400ED" w:rsidRDefault="001012D1" w:rsidP="000400ED">
      <w:pPr>
        <w:spacing w:after="0"/>
        <w:jc w:val="both"/>
      </w:pPr>
      <w:r>
        <w:t xml:space="preserve">Het Rusland van ome Vladimir die de kluisters wil opleggen aan het vrije land </w:t>
      </w:r>
      <w:r w:rsidR="00DA27D0">
        <w:t>Oekraïne</w:t>
      </w:r>
      <w:r>
        <w:t>, kritische toehoorders en objectieve journalisten die de toestand in dat land verlichten</w:t>
      </w:r>
      <w:r w:rsidR="00DA27D0">
        <w:t xml:space="preserve"> </w:t>
      </w:r>
      <w:r>
        <w:t>vergiftigt</w:t>
      </w:r>
      <w:r w:rsidR="00DA27D0">
        <w:t xml:space="preserve">, kwaadaardige regimes steunt die terreur verheerlijken en banden met andere dictators aangaat om daar gewin uit te halen. </w:t>
      </w:r>
    </w:p>
    <w:p w:rsidR="00DA27D0" w:rsidRDefault="00DA27D0" w:rsidP="000400ED">
      <w:pPr>
        <w:spacing w:after="0"/>
        <w:jc w:val="both"/>
      </w:pPr>
    </w:p>
    <w:p w:rsidR="00DA27D0" w:rsidRDefault="00DA27D0" w:rsidP="000400ED">
      <w:pPr>
        <w:spacing w:after="0"/>
        <w:jc w:val="both"/>
      </w:pPr>
      <w:r>
        <w:t xml:space="preserve">Ons eigen kabinetje dan. Inmiddels ‘dubbel gehandicapt’ door het terugtrekken van de grootste regeringspartij de PVV en daarna het uitstappen van de NSC waardoor er een zwaar minderheidskabinet lethargisch </w:t>
      </w:r>
      <w:r w:rsidR="00060B78">
        <w:t>‘</w:t>
      </w:r>
      <w:r w:rsidR="00BC2AC7">
        <w:t>extra demissionair</w:t>
      </w:r>
      <w:r w:rsidR="00060B78">
        <w:t xml:space="preserve">’ zit te wezen. </w:t>
      </w:r>
      <w:r>
        <w:t>Alle partijen die raaskallend aasgieren op de nieuwe verkiezingen, die overigens een veel te lange ‘voorbereidingstijd nodig hebben, die niets aan het establishment zullen veranderen. Alvast vingerwijzend in hun politieke zandbak</w:t>
      </w:r>
      <w:r w:rsidR="00060B78">
        <w:t>.</w:t>
      </w:r>
      <w:r>
        <w:t xml:space="preserve"> </w:t>
      </w:r>
      <w:r w:rsidR="00060B78">
        <w:t>R</w:t>
      </w:r>
      <w:r>
        <w:t xml:space="preserve">oepend dat Jantje niet met Pietje wil </w:t>
      </w:r>
      <w:r w:rsidR="00060B78">
        <w:t xml:space="preserve">zoenen </w:t>
      </w:r>
      <w:r>
        <w:t xml:space="preserve">en Marietje gruwt van samen scheppen met Herman. Gijs die roeptoetert dat hij geen zandgebak wil bakken met Koos en Joop die zich bij nader inzien al direct uit het grofkorrelige stapt als Wilfred maar blijft drammen dat er geen nieuwe kinderen bij mogen komen. </w:t>
      </w:r>
    </w:p>
    <w:p w:rsidR="00060B78" w:rsidRDefault="00060B78" w:rsidP="000400ED">
      <w:pPr>
        <w:spacing w:after="0"/>
        <w:jc w:val="both"/>
      </w:pPr>
      <w:r>
        <w:t xml:space="preserve">   Daaromheen drentelt meester Dick die als een echte Dick nietszeggende oneliners in het zand deponeert die direct bedolven worden onder zandkastelen van epische proporties.</w:t>
      </w:r>
    </w:p>
    <w:p w:rsidR="00060B78" w:rsidRDefault="00060B78" w:rsidP="000400ED">
      <w:pPr>
        <w:spacing w:after="0"/>
        <w:jc w:val="both"/>
      </w:pPr>
    </w:p>
    <w:p w:rsidR="00060B78" w:rsidRDefault="00060B78" w:rsidP="000400ED">
      <w:pPr>
        <w:spacing w:after="0"/>
        <w:jc w:val="both"/>
      </w:pPr>
      <w:r>
        <w:t xml:space="preserve">Moet ik het hebben over nepnieuws, demotivatie en desinformatie dat ik tsunamiachtige hoeveelheden over onze ondergesneeuwde media uitgespoeld worden? Wat is waar? Wie heeft gelijk? Wie of wat kan ik nog vertrouwen met een bericht? Waar moet ik objectieve informatie vandaan halen? Bestaat dat nog wel of is dat ook al ‘gekleurd?’ Hell, misschien is dit stuk ook wel door computer gegenereerde AI geschreven en kan ik derhalve niet bewijzen dat ik geen robot ben. Ondertussen weet ik het zelf niet eens meer; ik sla er dus ook maar een slag naar; probeer mijn eigen </w:t>
      </w:r>
      <w:r w:rsidR="00010E76">
        <w:t xml:space="preserve">ideeën over zulke zaken maar te ventileren. Maar wellicht zitten daar ook allerhande complottheorieën tussen. </w:t>
      </w:r>
    </w:p>
    <w:p w:rsidR="00010E76" w:rsidRDefault="00010E76" w:rsidP="000400ED">
      <w:pPr>
        <w:spacing w:after="0"/>
        <w:jc w:val="both"/>
      </w:pPr>
    </w:p>
    <w:p w:rsidR="00010E76" w:rsidRDefault="00010E76" w:rsidP="000400ED">
      <w:pPr>
        <w:spacing w:after="0"/>
        <w:jc w:val="both"/>
      </w:pPr>
      <w:r>
        <w:t xml:space="preserve">Ik zou door dit stuk bijna vergeten dat ik zelf druk bezig ben met een nieuw boek (ja echt, niet gelogen). Ik kan u een werktitel verklappen. ‘De Eerste’ zal mijn vierde als titel gaan dragen. Wanneer hij gaat uitkomen en waar is nog iets waar ik verder aan werk en op gezette tijden kond van zal doen. </w:t>
      </w:r>
      <w:r w:rsidR="00BC2AC7">
        <w:t>Verheugt</w:t>
      </w:r>
      <w:r>
        <w:t xml:space="preserve"> </w:t>
      </w:r>
      <w:r w:rsidR="000A28F4">
        <w:t>u derhalve, maar vergewis u er eerst van het feit dat dit artikeltje geen nepnieuws is door een kruisje te zetten. Ik groet u.</w:t>
      </w:r>
    </w:p>
    <w:p w:rsidR="00010E76" w:rsidRDefault="00010E76" w:rsidP="000400ED">
      <w:pPr>
        <w:spacing w:after="0"/>
        <w:jc w:val="both"/>
      </w:pPr>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-1298</wp:posOffset>
                </wp:positionH>
                <wp:positionV relativeFrom="paragraph">
                  <wp:posOffset>92130</wp:posOffset>
                </wp:positionV>
                <wp:extent cx="914400" cy="254442"/>
                <wp:effectExtent l="0" t="0" r="14605" b="12700"/>
                <wp:wrapNone/>
                <wp:docPr id="3" name="Tekstvak 3"/>
                <wp:cNvGraphicFramePr/>
                <a:graphic xmlns:a="http://schemas.openxmlformats.org/drawingml/2006/main">
                  <a:graphicData uri="http://schemas.microsoft.com/office/word/2010/wordprocessingShape">
                    <wps:wsp>
                      <wps:cNvSpPr txBox="1"/>
                      <wps:spPr>
                        <a:xfrm>
                          <a:off x="0" y="0"/>
                          <a:ext cx="914400" cy="2544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0E76" w:rsidRDefault="00010E7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3" o:spid="_x0000_s1026" type="#_x0000_t202" style="position:absolute;left:0;text-align:left;margin-left:-.1pt;margin-top:7.25pt;width:1in;height:20.0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" fillcolor="white [3201]" strokeweight=".5pt">
                <v:textbox>
                  <w:txbxContent>
                    <w:p w:rsidR="00010E76" w:rsidRDefault="00010E76"/>
                  </w:txbxContent>
                </v:textbox>
              </v:shape>
            </w:pict>
          </mc:Fallback>
        </mc:AlternateContent>
      </w:r>
    </w:p>
    <w:p w:rsidR="00010E76" w:rsidRPr="00010E76" w:rsidRDefault="00010E76" w:rsidP="000400ED">
      <w:pPr>
        <w:spacing w:after="0"/>
        <w:jc w:val="both"/>
        <w:rPr>
          <w:b/>
        </w:rPr>
      </w:pPr>
      <w:r>
        <w:t xml:space="preserve">         </w:t>
      </w:r>
      <w:r w:rsidRPr="00010E76">
        <w:rPr>
          <w:b/>
        </w:rPr>
        <w:t>Ik ben geen robot</w:t>
      </w:r>
    </w:p>
    <w:p w:rsidR="00DA27D0" w:rsidRDefault="00DA27D0" w:rsidP="000400ED">
      <w:pPr>
        <w:spacing w:after="0"/>
        <w:jc w:val="both"/>
      </w:pPr>
    </w:p>
    <w:p w:rsidR="001012D1" w:rsidRDefault="001012D1" w:rsidP="000400ED">
      <w:pPr>
        <w:spacing w:after="0"/>
        <w:jc w:val="both"/>
      </w:pPr>
    </w:p>
    <w:sectPr w:rsidR="00101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AC7"/>
    <w:rsid w:val="00010E76"/>
    <w:rsid w:val="000400ED"/>
    <w:rsid w:val="00060B78"/>
    <w:rsid w:val="000A28F4"/>
    <w:rsid w:val="001012D1"/>
    <w:rsid w:val="004D7A53"/>
    <w:rsid w:val="00BC2AC7"/>
    <w:rsid w:val="00DA27D0"/>
    <w:rsid w:val="00F06A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485</Words>
  <Characters>2669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hooglandr6@gmail.com</dc:creator>
  <cp:keywords/>
  <dc:description/>
  <cp:lastModifiedBy>hooglandr6@gmail.com</cp:lastModifiedBy>
  <cp:revision>4</cp:revision>
  <dcterms:created xsi:type="dcterms:W3CDTF">2025-10-17T14:06:00Z</dcterms:created>
  <dcterms:modified xsi:type="dcterms:W3CDTF">2025-10-17T14:59:00Z</dcterms:modified>
</cp:coreProperties>
</file>